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5E" w:rsidRPr="00343070" w:rsidRDefault="0095055E" w:rsidP="003430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43070">
        <w:rPr>
          <w:rFonts w:ascii="Times New Roman" w:hAnsi="Times New Roman" w:cs="Times New Roman"/>
          <w:b/>
          <w:sz w:val="28"/>
          <w:szCs w:val="28"/>
        </w:rPr>
        <w:t>Физический</w:t>
      </w:r>
      <w:proofErr w:type="gramEnd"/>
      <w:r w:rsidRPr="003430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3070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343070">
        <w:rPr>
          <w:rFonts w:ascii="Times New Roman" w:hAnsi="Times New Roman" w:cs="Times New Roman"/>
          <w:b/>
          <w:sz w:val="28"/>
          <w:szCs w:val="28"/>
        </w:rPr>
        <w:t xml:space="preserve"> по теме</w:t>
      </w:r>
      <w:r w:rsidRPr="007652E3">
        <w:rPr>
          <w:rFonts w:ascii="Times New Roman" w:hAnsi="Times New Roman" w:cs="Times New Roman"/>
          <w:sz w:val="28"/>
          <w:szCs w:val="28"/>
        </w:rPr>
        <w:t xml:space="preserve"> </w:t>
      </w:r>
      <w:r w:rsidRPr="00343070">
        <w:rPr>
          <w:rFonts w:ascii="Times New Roman" w:hAnsi="Times New Roman" w:cs="Times New Roman"/>
          <w:sz w:val="28"/>
          <w:szCs w:val="28"/>
        </w:rPr>
        <w:t>«______________________________________</w:t>
      </w:r>
      <w:r w:rsidR="005574C1" w:rsidRPr="00343070">
        <w:rPr>
          <w:rFonts w:ascii="Times New Roman" w:hAnsi="Times New Roman" w:cs="Times New Roman"/>
          <w:sz w:val="28"/>
          <w:szCs w:val="28"/>
        </w:rPr>
        <w:t>_________</w:t>
      </w:r>
      <w:r w:rsidRPr="00343070">
        <w:rPr>
          <w:rFonts w:ascii="Times New Roman" w:hAnsi="Times New Roman" w:cs="Times New Roman"/>
          <w:sz w:val="28"/>
          <w:szCs w:val="28"/>
        </w:rPr>
        <w:t>__»</w:t>
      </w:r>
      <w:r w:rsidR="005574C1" w:rsidRPr="00343070">
        <w:rPr>
          <w:rFonts w:ascii="Times New Roman" w:hAnsi="Times New Roman" w:cs="Times New Roman"/>
          <w:sz w:val="28"/>
          <w:szCs w:val="28"/>
        </w:rPr>
        <w:t>.</w:t>
      </w:r>
    </w:p>
    <w:p w:rsidR="0095055E" w:rsidRPr="00343070" w:rsidRDefault="0095055E" w:rsidP="003430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98B" w:rsidRPr="00343070" w:rsidRDefault="0095055E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Путевой лист ученика ______________________________   7 «__» класса</w:t>
      </w:r>
    </w:p>
    <w:p w:rsidR="0095055E" w:rsidRPr="00343070" w:rsidRDefault="0095055E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(ф.и</w:t>
      </w:r>
      <w:proofErr w:type="gramStart"/>
      <w:r w:rsidRPr="0034307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343070">
        <w:rPr>
          <w:rFonts w:ascii="Times New Roman" w:hAnsi="Times New Roman" w:cs="Times New Roman"/>
          <w:sz w:val="28"/>
          <w:szCs w:val="28"/>
        </w:rPr>
        <w:t>чащегося)</w:t>
      </w:r>
    </w:p>
    <w:p w:rsidR="0095055E" w:rsidRPr="00343070" w:rsidRDefault="0095055E" w:rsidP="003430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D4D" w:rsidRPr="00343070" w:rsidRDefault="00947D4D" w:rsidP="003430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39738" cy="2922765"/>
            <wp:effectExtent l="0" t="0" r="0" b="0"/>
            <wp:docPr id="1" name="Рисунок 1" descr="C:\Users\user\Desktop\картинк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артинка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321" cy="2923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ayout w:type="fixed"/>
        <w:tblLook w:val="04A0"/>
      </w:tblPr>
      <w:tblGrid>
        <w:gridCol w:w="3478"/>
        <w:gridCol w:w="1738"/>
        <w:gridCol w:w="1423"/>
        <w:gridCol w:w="1582"/>
        <w:gridCol w:w="1483"/>
      </w:tblGrid>
      <w:tr w:rsidR="00947D4D" w:rsidRPr="00343070" w:rsidTr="00615EBD">
        <w:trPr>
          <w:trHeight w:val="166"/>
        </w:trPr>
        <w:tc>
          <w:tcPr>
            <w:tcW w:w="3478" w:type="dxa"/>
            <w:shd w:val="clear" w:color="auto" w:fill="FFFFFF" w:themeFill="background1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1738" w:type="dxa"/>
            <w:shd w:val="clear" w:color="auto" w:fill="FFFFFF" w:themeFill="background1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3" w:type="dxa"/>
            <w:shd w:val="clear" w:color="auto" w:fill="FFFFFF" w:themeFill="background1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82" w:type="dxa"/>
            <w:shd w:val="clear" w:color="auto" w:fill="FFFFFF" w:themeFill="background1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83" w:type="dxa"/>
            <w:shd w:val="clear" w:color="auto" w:fill="FFFFFF" w:themeFill="background1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947D4D" w:rsidRPr="00343070" w:rsidTr="00615EBD">
        <w:trPr>
          <w:trHeight w:val="251"/>
        </w:trPr>
        <w:tc>
          <w:tcPr>
            <w:tcW w:w="3478" w:type="dxa"/>
          </w:tcPr>
          <w:p w:rsidR="00947D4D" w:rsidRPr="00343070" w:rsidRDefault="00D14F2E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Физики</w:t>
            </w:r>
          </w:p>
        </w:tc>
        <w:tc>
          <w:tcPr>
            <w:tcW w:w="1738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D4D" w:rsidRPr="00343070" w:rsidTr="00641E82">
        <w:trPr>
          <w:trHeight w:val="649"/>
        </w:trPr>
        <w:tc>
          <w:tcPr>
            <w:tcW w:w="3478" w:type="dxa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Быстрее всех</w:t>
            </w:r>
          </w:p>
        </w:tc>
        <w:tc>
          <w:tcPr>
            <w:tcW w:w="4743" w:type="dxa"/>
            <w:gridSpan w:val="3"/>
          </w:tcPr>
          <w:tbl>
            <w:tblPr>
              <w:tblStyle w:val="a3"/>
              <w:tblpPr w:leftFromText="180" w:rightFromText="180" w:vertAnchor="text" w:horzAnchor="margin" w:tblpY="36"/>
              <w:tblOverlap w:val="never"/>
              <w:tblW w:w="4474" w:type="dxa"/>
              <w:tblLayout w:type="fixed"/>
              <w:tblLook w:val="04A0"/>
            </w:tblPr>
            <w:tblGrid>
              <w:gridCol w:w="1161"/>
              <w:gridCol w:w="1025"/>
              <w:gridCol w:w="1144"/>
              <w:gridCol w:w="1144"/>
            </w:tblGrid>
            <w:tr w:rsidR="00641E82" w:rsidRPr="00343070" w:rsidTr="00641E82">
              <w:trPr>
                <w:trHeight w:val="174"/>
              </w:trPr>
              <w:tc>
                <w:tcPr>
                  <w:tcW w:w="1161" w:type="dxa"/>
                </w:tcPr>
                <w:p w:rsidR="00641E82" w:rsidRPr="00343070" w:rsidRDefault="00641E82" w:rsidP="00641E82">
                  <w:pPr>
                    <w:spacing w:line="276" w:lineRule="auto"/>
                    <w:ind w:left="-221" w:firstLine="142"/>
                    <w:jc w:val="center"/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</w:pPr>
                  <w:r w:rsidRPr="00343070"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25" w:type="dxa"/>
                </w:tcPr>
                <w:p w:rsidR="00641E82" w:rsidRPr="00343070" w:rsidRDefault="00641E82" w:rsidP="00641E82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</w:pPr>
                  <w:r w:rsidRPr="00343070"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44" w:type="dxa"/>
                </w:tcPr>
                <w:p w:rsidR="00641E82" w:rsidRPr="00343070" w:rsidRDefault="00641E82" w:rsidP="00641E82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</w:pPr>
                  <w:r w:rsidRPr="00343070"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44" w:type="dxa"/>
                </w:tcPr>
                <w:p w:rsidR="00641E82" w:rsidRPr="00641E82" w:rsidRDefault="00641E82" w:rsidP="00641E82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</w:pPr>
                  <w:r w:rsidRPr="00641E82">
                    <w:rPr>
                      <w:rFonts w:ascii="Times New Roman" w:hAnsi="Times New Roman" w:cs="Times New Roman"/>
                      <w:i/>
                      <w:color w:val="FF0000"/>
                      <w:sz w:val="28"/>
                      <w:szCs w:val="28"/>
                    </w:rPr>
                    <w:t>4</w:t>
                  </w:r>
                </w:p>
              </w:tc>
            </w:tr>
            <w:tr w:rsidR="00641E82" w:rsidRPr="00343070" w:rsidTr="00641E82">
              <w:trPr>
                <w:trHeight w:val="174"/>
              </w:trPr>
              <w:tc>
                <w:tcPr>
                  <w:tcW w:w="1161" w:type="dxa"/>
                </w:tcPr>
                <w:p w:rsidR="00641E82" w:rsidRPr="00343070" w:rsidRDefault="00641E82" w:rsidP="00641E8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25" w:type="dxa"/>
                </w:tcPr>
                <w:p w:rsidR="00641E82" w:rsidRPr="00343070" w:rsidRDefault="00641E82" w:rsidP="00641E8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44" w:type="dxa"/>
                </w:tcPr>
                <w:p w:rsidR="00641E82" w:rsidRPr="00343070" w:rsidRDefault="00641E82" w:rsidP="00641E8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44" w:type="dxa"/>
                </w:tcPr>
                <w:p w:rsidR="00641E82" w:rsidRPr="00343070" w:rsidRDefault="00641E82" w:rsidP="00641E8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41E82" w:rsidRPr="002E5F7A" w:rsidRDefault="00641E82" w:rsidP="00343070">
            <w:pPr>
              <w:spacing w:line="276" w:lineRule="auto"/>
            </w:pPr>
          </w:p>
        </w:tc>
        <w:tc>
          <w:tcPr>
            <w:tcW w:w="1483" w:type="dxa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7D4D" w:rsidRPr="00343070" w:rsidTr="00615EBD">
        <w:trPr>
          <w:trHeight w:val="260"/>
        </w:trPr>
        <w:tc>
          <w:tcPr>
            <w:tcW w:w="3478" w:type="dxa"/>
          </w:tcPr>
          <w:p w:rsidR="00947D4D" w:rsidRPr="00343070" w:rsidRDefault="00947D4D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Долина ветров</w:t>
            </w:r>
          </w:p>
        </w:tc>
        <w:tc>
          <w:tcPr>
            <w:tcW w:w="1738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D4D" w:rsidRPr="00343070" w:rsidTr="00615EBD">
        <w:trPr>
          <w:trHeight w:val="220"/>
        </w:trPr>
        <w:tc>
          <w:tcPr>
            <w:tcW w:w="3478" w:type="dxa"/>
          </w:tcPr>
          <w:p w:rsidR="00947D4D" w:rsidRPr="00343070" w:rsidRDefault="00D14F2E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Опыты</w:t>
            </w:r>
          </w:p>
        </w:tc>
        <w:tc>
          <w:tcPr>
            <w:tcW w:w="1738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947D4D" w:rsidRPr="00343070" w:rsidRDefault="00947D4D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2B1" w:rsidRPr="00343070" w:rsidTr="00615EBD">
        <w:trPr>
          <w:trHeight w:val="260"/>
        </w:trPr>
        <w:tc>
          <w:tcPr>
            <w:tcW w:w="3478" w:type="dxa"/>
          </w:tcPr>
          <w:p w:rsidR="006842B1" w:rsidRPr="00343070" w:rsidRDefault="00C96762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Условия плавания тел</w:t>
            </w:r>
          </w:p>
        </w:tc>
        <w:tc>
          <w:tcPr>
            <w:tcW w:w="1738" w:type="dxa"/>
          </w:tcPr>
          <w:p w:rsidR="006842B1" w:rsidRPr="00343070" w:rsidRDefault="006842B1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6842B1" w:rsidRPr="00343070" w:rsidRDefault="006842B1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dxa"/>
          </w:tcPr>
          <w:p w:rsidR="006842B1" w:rsidRPr="00343070" w:rsidRDefault="006842B1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6842B1" w:rsidRPr="00343070" w:rsidRDefault="006842B1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093" w:rsidRPr="00343070" w:rsidTr="00343070">
        <w:trPr>
          <w:trHeight w:val="260"/>
        </w:trPr>
        <w:tc>
          <w:tcPr>
            <w:tcW w:w="3478" w:type="dxa"/>
          </w:tcPr>
          <w:p w:rsidR="00044093" w:rsidRPr="00343070" w:rsidRDefault="00044093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Гора Флинта</w:t>
            </w:r>
          </w:p>
        </w:tc>
        <w:tc>
          <w:tcPr>
            <w:tcW w:w="4743" w:type="dxa"/>
            <w:gridSpan w:val="3"/>
            <w:shd w:val="clear" w:color="auto" w:fill="F2F2F2" w:themeFill="background1" w:themeFillShade="F2"/>
          </w:tcPr>
          <w:p w:rsidR="00044093" w:rsidRPr="00343070" w:rsidRDefault="00044093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044093" w:rsidRPr="00343070" w:rsidRDefault="00044093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62C" w:rsidRPr="00343070" w:rsidTr="00343070">
        <w:trPr>
          <w:trHeight w:val="260"/>
        </w:trPr>
        <w:tc>
          <w:tcPr>
            <w:tcW w:w="3478" w:type="dxa"/>
          </w:tcPr>
          <w:p w:rsidR="0007562C" w:rsidRPr="00343070" w:rsidRDefault="0007562C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Мыс пирата</w:t>
            </w:r>
          </w:p>
        </w:tc>
        <w:tc>
          <w:tcPr>
            <w:tcW w:w="4743" w:type="dxa"/>
            <w:gridSpan w:val="3"/>
          </w:tcPr>
          <w:p w:rsidR="0007562C" w:rsidRPr="00343070" w:rsidRDefault="0007562C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07562C" w:rsidRPr="00343070" w:rsidRDefault="0007562C" w:rsidP="003430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2E" w:rsidRPr="00343070" w:rsidTr="00615EBD">
        <w:trPr>
          <w:trHeight w:val="260"/>
        </w:trPr>
        <w:tc>
          <w:tcPr>
            <w:tcW w:w="3478" w:type="dxa"/>
            <w:vMerge w:val="restart"/>
            <w:vAlign w:val="center"/>
          </w:tcPr>
          <w:p w:rsidR="00D14F2E" w:rsidRPr="00343070" w:rsidRDefault="00D14F2E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70">
              <w:rPr>
                <w:rFonts w:ascii="Times New Roman" w:hAnsi="Times New Roman" w:cs="Times New Roman"/>
                <w:sz w:val="28"/>
                <w:szCs w:val="28"/>
              </w:rPr>
              <w:t>Форт Надежды</w:t>
            </w:r>
          </w:p>
        </w:tc>
        <w:tc>
          <w:tcPr>
            <w:tcW w:w="1738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23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582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В3 -</w:t>
            </w:r>
          </w:p>
        </w:tc>
        <w:tc>
          <w:tcPr>
            <w:tcW w:w="1483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F2E" w:rsidRPr="00343070" w:rsidTr="00615EBD">
        <w:trPr>
          <w:trHeight w:val="260"/>
        </w:trPr>
        <w:tc>
          <w:tcPr>
            <w:tcW w:w="3478" w:type="dxa"/>
            <w:vMerge/>
          </w:tcPr>
          <w:p w:rsidR="00D14F2E" w:rsidRPr="00343070" w:rsidRDefault="00D14F2E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23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В5 -</w:t>
            </w:r>
          </w:p>
        </w:tc>
        <w:tc>
          <w:tcPr>
            <w:tcW w:w="1582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83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F2E" w:rsidRPr="00343070" w:rsidTr="00615EBD">
        <w:trPr>
          <w:trHeight w:val="260"/>
        </w:trPr>
        <w:tc>
          <w:tcPr>
            <w:tcW w:w="3478" w:type="dxa"/>
            <w:vMerge/>
          </w:tcPr>
          <w:p w:rsidR="00D14F2E" w:rsidRPr="00343070" w:rsidRDefault="00D14F2E" w:rsidP="0034307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В8 -</w:t>
            </w:r>
          </w:p>
        </w:tc>
        <w:tc>
          <w:tcPr>
            <w:tcW w:w="1582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2E5F7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483" w:type="dxa"/>
          </w:tcPr>
          <w:p w:rsidR="00D14F2E" w:rsidRPr="002E5F7A" w:rsidRDefault="00D14F2E" w:rsidP="003430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F7A">
              <w:rPr>
                <w:rFonts w:ascii="Times New Roman" w:hAnsi="Times New Roman" w:cs="Times New Roman"/>
                <w:sz w:val="24"/>
                <w:szCs w:val="24"/>
              </w:rPr>
              <w:t>В10 -</w:t>
            </w:r>
          </w:p>
        </w:tc>
      </w:tr>
    </w:tbl>
    <w:p w:rsidR="00947D4D" w:rsidRPr="00343070" w:rsidRDefault="002A39DC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b/>
          <w:sz w:val="28"/>
          <w:szCs w:val="28"/>
        </w:rPr>
        <w:t>«Долина ветров».</w:t>
      </w:r>
      <w:r w:rsidRPr="00343070">
        <w:rPr>
          <w:rFonts w:ascii="Times New Roman" w:hAnsi="Times New Roman" w:cs="Times New Roman"/>
          <w:sz w:val="28"/>
          <w:szCs w:val="28"/>
        </w:rPr>
        <w:t xml:space="preserve"> </w:t>
      </w:r>
      <w:r w:rsidR="00947D4D" w:rsidRPr="00343070">
        <w:rPr>
          <w:rFonts w:ascii="Times New Roman" w:hAnsi="Times New Roman" w:cs="Times New Roman"/>
          <w:sz w:val="28"/>
          <w:szCs w:val="28"/>
        </w:rPr>
        <w:t>Задача 1.</w:t>
      </w:r>
    </w:p>
    <w:p w:rsidR="00947D4D" w:rsidRPr="00343070" w:rsidRDefault="00D303C8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0.65pt;margin-top:6.55pt;width:1.1pt;height:82.75pt;flip:x;z-index:251658240" o:connectortype="straight"/>
        </w:pict>
      </w:r>
      <w:r w:rsidR="00947D4D" w:rsidRPr="00343070">
        <w:rPr>
          <w:rFonts w:ascii="Times New Roman" w:hAnsi="Times New Roman" w:cs="Times New Roman"/>
          <w:sz w:val="28"/>
          <w:szCs w:val="28"/>
        </w:rPr>
        <w:t>Дано:</w:t>
      </w:r>
      <w:r w:rsidR="00100953" w:rsidRPr="0034307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842B1" w:rsidRPr="0034307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00953" w:rsidRPr="00343070">
        <w:rPr>
          <w:rFonts w:ascii="Times New Roman" w:hAnsi="Times New Roman" w:cs="Times New Roman"/>
          <w:sz w:val="28"/>
          <w:szCs w:val="28"/>
        </w:rPr>
        <w:t>Решение:</w:t>
      </w:r>
    </w:p>
    <w:p w:rsidR="00947D4D" w:rsidRPr="00343070" w:rsidRDefault="00100953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3070">
        <w:rPr>
          <w:rFonts w:ascii="Times New Roman" w:hAnsi="Times New Roman" w:cs="Times New Roman"/>
          <w:sz w:val="28"/>
          <w:szCs w:val="28"/>
        </w:rPr>
        <w:t xml:space="preserve"> = 8 м</w:t>
      </w:r>
      <w:r w:rsidRPr="0034307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307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00953" w:rsidRPr="00343070" w:rsidRDefault="00100953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43070">
        <w:rPr>
          <w:rFonts w:ascii="Times New Roman" w:hAnsi="Times New Roman" w:cs="Times New Roman"/>
          <w:sz w:val="28"/>
          <w:szCs w:val="28"/>
        </w:rPr>
        <w:t xml:space="preserve"> = 25 см</w:t>
      </w:r>
    </w:p>
    <w:p w:rsidR="00100953" w:rsidRPr="00343070" w:rsidRDefault="00100953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 xml:space="preserve">ρ = </w:t>
      </w:r>
    </w:p>
    <w:p w:rsidR="00100953" w:rsidRPr="00343070" w:rsidRDefault="00100953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 xml:space="preserve">________                    </w:t>
      </w:r>
    </w:p>
    <w:p w:rsidR="00100953" w:rsidRPr="00343070" w:rsidRDefault="00100953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43070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343070">
        <w:rPr>
          <w:rFonts w:ascii="Times New Roman" w:hAnsi="Times New Roman" w:cs="Times New Roman"/>
          <w:sz w:val="28"/>
          <w:szCs w:val="28"/>
        </w:rPr>
        <w:t>= ?</w:t>
      </w:r>
      <w:proofErr w:type="gramEnd"/>
      <w:r w:rsidRPr="00343070">
        <w:rPr>
          <w:rFonts w:ascii="Times New Roman" w:hAnsi="Times New Roman" w:cs="Times New Roman"/>
          <w:sz w:val="28"/>
          <w:szCs w:val="28"/>
        </w:rPr>
        <w:t xml:space="preserve">       </w:t>
      </w:r>
      <w:r w:rsidR="0034307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3070">
        <w:rPr>
          <w:rFonts w:ascii="Times New Roman" w:hAnsi="Times New Roman" w:cs="Times New Roman"/>
          <w:sz w:val="28"/>
          <w:szCs w:val="28"/>
        </w:rPr>
        <w:t xml:space="preserve">Ответ:  </w:t>
      </w:r>
    </w:p>
    <w:p w:rsidR="00D41F6F" w:rsidRDefault="00D41F6F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9DC" w:rsidRPr="00343070" w:rsidRDefault="002A39DC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3070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D14F2E" w:rsidRPr="00343070">
        <w:rPr>
          <w:rFonts w:ascii="Times New Roman" w:hAnsi="Times New Roman" w:cs="Times New Roman"/>
          <w:b/>
          <w:sz w:val="28"/>
          <w:szCs w:val="28"/>
        </w:rPr>
        <w:t>ОПЫТЫ</w:t>
      </w:r>
      <w:r w:rsidRPr="00343070">
        <w:rPr>
          <w:rFonts w:ascii="Times New Roman" w:hAnsi="Times New Roman" w:cs="Times New Roman"/>
          <w:b/>
          <w:sz w:val="28"/>
          <w:szCs w:val="28"/>
        </w:rPr>
        <w:t>»:</w:t>
      </w:r>
    </w:p>
    <w:p w:rsidR="002A39DC" w:rsidRPr="00343070" w:rsidRDefault="002E5F7A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211.05pt;margin-top:53.7pt;width:39.8pt;height:52.65pt;z-index:251659264"/>
        </w:pict>
      </w:r>
      <w:r w:rsidR="002A39DC" w:rsidRPr="00343070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___________________________________________________________________________________________________________________________________________________________________ </w:t>
      </w:r>
    </w:p>
    <w:p w:rsidR="00104CCE" w:rsidRPr="00343070" w:rsidRDefault="00104CCE" w:rsidP="00343070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A39DC" w:rsidRPr="00343070" w:rsidRDefault="00C735E3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Результаты опыта</w:t>
      </w:r>
      <w:r w:rsidRPr="00343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3070">
        <w:rPr>
          <w:rFonts w:ascii="Times New Roman" w:hAnsi="Times New Roman" w:cs="Times New Roman"/>
          <w:sz w:val="28"/>
          <w:szCs w:val="28"/>
        </w:rPr>
        <w:t>зарисуй</w:t>
      </w:r>
      <w:r w:rsidR="00104CCE" w:rsidRPr="00343070">
        <w:rPr>
          <w:rFonts w:ascii="Times New Roman" w:hAnsi="Times New Roman" w:cs="Times New Roman"/>
          <w:sz w:val="28"/>
          <w:szCs w:val="28"/>
        </w:rPr>
        <w:t xml:space="preserve"> </w:t>
      </w:r>
      <w:r w:rsidR="002E5F7A">
        <w:rPr>
          <w:rFonts w:ascii="Times New Roman" w:hAnsi="Times New Roman" w:cs="Times New Roman"/>
          <w:sz w:val="28"/>
          <w:szCs w:val="28"/>
        </w:rPr>
        <w:t>-</w:t>
      </w: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35E3" w:rsidRPr="00343070" w:rsidRDefault="00104CCE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Вывод:</w:t>
      </w:r>
      <w:r w:rsidRPr="00343070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____________________________________________________________________________________________________________________________________________</w:t>
      </w: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3070">
        <w:rPr>
          <w:rFonts w:ascii="Times New Roman" w:hAnsi="Times New Roman" w:cs="Times New Roman"/>
          <w:b/>
          <w:sz w:val="28"/>
          <w:szCs w:val="28"/>
        </w:rPr>
        <w:t>Условия плавания тел:</w:t>
      </w: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1. ________________________</w:t>
      </w: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2. ________________________</w:t>
      </w:r>
    </w:p>
    <w:p w:rsidR="005574C1" w:rsidRPr="00343070" w:rsidRDefault="005574C1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 xml:space="preserve">3. ________________________  </w:t>
      </w:r>
    </w:p>
    <w:p w:rsidR="004A0C0A" w:rsidRPr="00343070" w:rsidRDefault="004A0C0A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1383" w:rsidRPr="00343070" w:rsidRDefault="00104CCE" w:rsidP="003430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3070">
        <w:rPr>
          <w:rFonts w:ascii="Times New Roman" w:hAnsi="Times New Roman" w:cs="Times New Roman"/>
          <w:b/>
          <w:sz w:val="28"/>
          <w:szCs w:val="28"/>
        </w:rPr>
        <w:t>Форт Надежды.</w:t>
      </w:r>
    </w:p>
    <w:p w:rsidR="00104CCE" w:rsidRPr="00343070" w:rsidRDefault="00104CCE" w:rsidP="003430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Ответы на вопросы викторины:</w:t>
      </w:r>
    </w:p>
    <w:p w:rsidR="00104CCE" w:rsidRPr="00343070" w:rsidRDefault="00FF0EF7" w:rsidP="00343070">
      <w:pPr>
        <w:pStyle w:val="a6"/>
        <w:numPr>
          <w:ilvl w:val="0"/>
          <w:numId w:val="2"/>
        </w:numPr>
        <w:spacing w:after="0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34307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Вес тела уменьшится.</w:t>
      </w:r>
    </w:p>
    <w:p w:rsidR="00FF0EF7" w:rsidRPr="00343070" w:rsidRDefault="00FF0EF7" w:rsidP="00343070">
      <w:pPr>
        <w:pStyle w:val="a6"/>
        <w:numPr>
          <w:ilvl w:val="0"/>
          <w:numId w:val="2"/>
        </w:numPr>
        <w:spacing w:after="0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34307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Киты регулируют глубину погружения за счет уменьшения и увеличения объема легких.</w:t>
      </w:r>
    </w:p>
    <w:p w:rsidR="00FF0EF7" w:rsidRPr="00343070" w:rsidRDefault="00FF0EF7" w:rsidP="00343070">
      <w:pPr>
        <w:pStyle w:val="a6"/>
        <w:numPr>
          <w:ilvl w:val="0"/>
          <w:numId w:val="2"/>
        </w:numP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34307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Сила Архимеда зависит от плотности  жидкости и объема тела.</w:t>
      </w:r>
    </w:p>
    <w:p w:rsidR="00F95915" w:rsidRPr="00343070" w:rsidRDefault="00F95915" w:rsidP="00343070">
      <w:pPr>
        <w:pStyle w:val="a6"/>
        <w:numPr>
          <w:ilvl w:val="0"/>
          <w:numId w:val="2"/>
        </w:numP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34307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Под номером 1.</w:t>
      </w:r>
    </w:p>
    <w:p w:rsidR="007652E3" w:rsidRPr="00343070" w:rsidRDefault="007652E3" w:rsidP="00343070">
      <w:pPr>
        <w:pStyle w:val="a6"/>
        <w:numPr>
          <w:ilvl w:val="0"/>
          <w:numId w:val="2"/>
        </w:numP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34307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Уменьшают объем плавательного пузыря.</w:t>
      </w:r>
    </w:p>
    <w:p w:rsidR="00FF0EF7" w:rsidRPr="00343070" w:rsidRDefault="00FF0EF7" w:rsidP="00343070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На тело, находящееся в жидкости, действует сила, выталкивающая это тело из жидкости.</w:t>
      </w:r>
    </w:p>
    <w:p w:rsidR="00E74432" w:rsidRPr="00343070" w:rsidRDefault="00E74432" w:rsidP="00E74432">
      <w:pPr>
        <w:pStyle w:val="a6"/>
        <w:numPr>
          <w:ilvl w:val="0"/>
          <w:numId w:val="2"/>
        </w:numP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34307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Увеличивают объем плавательного пузыря.</w:t>
      </w:r>
    </w:p>
    <w:p w:rsidR="00F95915" w:rsidRPr="00343070" w:rsidRDefault="00F95915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3070">
        <w:rPr>
          <w:rFonts w:ascii="Times New Roman" w:hAnsi="Times New Roman" w:cs="Times New Roman"/>
          <w:sz w:val="28"/>
          <w:szCs w:val="28"/>
        </w:rPr>
        <w:t>Царской короны.</w:t>
      </w:r>
    </w:p>
    <w:p w:rsidR="00F95915" w:rsidRPr="00343070" w:rsidRDefault="00F95915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sz w:val="28"/>
          <w:szCs w:val="28"/>
        </w:rPr>
        <w:t>Сиракузы.</w:t>
      </w:r>
    </w:p>
    <w:p w:rsidR="007652E3" w:rsidRDefault="00266387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2E3" w:rsidRPr="00343070">
        <w:rPr>
          <w:rFonts w:ascii="Times New Roman" w:hAnsi="Times New Roman" w:cs="Times New Roman"/>
          <w:sz w:val="28"/>
          <w:szCs w:val="28"/>
        </w:rPr>
        <w:t>Под номером 3.</w:t>
      </w:r>
    </w:p>
    <w:p w:rsidR="00E74432" w:rsidRPr="00343070" w:rsidRDefault="00E74432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Архимед.</w:t>
      </w:r>
    </w:p>
    <w:p w:rsidR="007652E3" w:rsidRPr="00343070" w:rsidRDefault="00266387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2E3" w:rsidRPr="00343070">
        <w:rPr>
          <w:rFonts w:ascii="Times New Roman" w:hAnsi="Times New Roman" w:cs="Times New Roman"/>
          <w:sz w:val="28"/>
          <w:szCs w:val="28"/>
        </w:rPr>
        <w:t>Быстрее начинают работать плавниками.</w:t>
      </w:r>
    </w:p>
    <w:p w:rsidR="007652E3" w:rsidRPr="00343070" w:rsidRDefault="00266387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2E3" w:rsidRPr="00343070">
        <w:rPr>
          <w:rFonts w:ascii="Times New Roman" w:hAnsi="Times New Roman" w:cs="Times New Roman"/>
          <w:sz w:val="28"/>
          <w:szCs w:val="28"/>
        </w:rPr>
        <w:t>Под номером 2.</w:t>
      </w:r>
    </w:p>
    <w:p w:rsidR="007652E3" w:rsidRPr="00343070" w:rsidRDefault="00266387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2E3" w:rsidRPr="00343070">
        <w:rPr>
          <w:rFonts w:ascii="Times New Roman" w:hAnsi="Times New Roman" w:cs="Times New Roman"/>
          <w:sz w:val="28"/>
          <w:szCs w:val="28"/>
        </w:rPr>
        <w:t>Царского кубка.</w:t>
      </w:r>
    </w:p>
    <w:p w:rsidR="007652E3" w:rsidRPr="00343070" w:rsidRDefault="00266387" w:rsidP="00343070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2E3" w:rsidRPr="00343070">
        <w:rPr>
          <w:rFonts w:ascii="Times New Roman" w:hAnsi="Times New Roman" w:cs="Times New Roman"/>
          <w:sz w:val="28"/>
          <w:szCs w:val="28"/>
        </w:rPr>
        <w:t>Вес тела увеличиться.</w:t>
      </w:r>
    </w:p>
    <w:p w:rsidR="007652E3" w:rsidRPr="00343070" w:rsidRDefault="007652E3" w:rsidP="00343070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</w:p>
    <w:p w:rsidR="00D14F2E" w:rsidRPr="00343070" w:rsidRDefault="00D14F2E" w:rsidP="00343070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343070">
        <w:rPr>
          <w:rFonts w:ascii="Times New Roman" w:hAnsi="Times New Roman" w:cs="Times New Roman"/>
          <w:b/>
          <w:sz w:val="28"/>
          <w:szCs w:val="28"/>
        </w:rPr>
        <w:t>Общее количество баллов</w:t>
      </w:r>
      <w:r w:rsidRPr="00343070">
        <w:rPr>
          <w:rFonts w:ascii="Times New Roman" w:hAnsi="Times New Roman" w:cs="Times New Roman"/>
          <w:sz w:val="28"/>
          <w:szCs w:val="28"/>
        </w:rPr>
        <w:t xml:space="preserve">: __________________ </w:t>
      </w:r>
    </w:p>
    <w:sectPr w:rsidR="00D14F2E" w:rsidRPr="00343070" w:rsidSect="007652E3">
      <w:headerReference w:type="default" r:id="rId9"/>
      <w:pgSz w:w="11906" w:h="16838"/>
      <w:pgMar w:top="425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070" w:rsidRDefault="00343070" w:rsidP="00343070">
      <w:pPr>
        <w:spacing w:after="0" w:line="240" w:lineRule="auto"/>
      </w:pPr>
      <w:r>
        <w:separator/>
      </w:r>
    </w:p>
  </w:endnote>
  <w:endnote w:type="continuationSeparator" w:id="0">
    <w:p w:rsidR="00343070" w:rsidRDefault="00343070" w:rsidP="0034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070" w:rsidRDefault="00343070" w:rsidP="00343070">
      <w:pPr>
        <w:spacing w:after="0" w:line="240" w:lineRule="auto"/>
      </w:pPr>
      <w:r>
        <w:separator/>
      </w:r>
    </w:p>
  </w:footnote>
  <w:footnote w:type="continuationSeparator" w:id="0">
    <w:p w:rsidR="00343070" w:rsidRDefault="00343070" w:rsidP="0034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070" w:rsidRDefault="00343070">
    <w:pPr>
      <w:pStyle w:val="a9"/>
    </w:pPr>
    <w:r>
      <w:t>Приложение 1.</w:t>
    </w:r>
    <w:r w:rsidR="00B006C9">
      <w:t xml:space="preserve">                                                                                                                                                    А.Р. Эм</w:t>
    </w:r>
  </w:p>
  <w:p w:rsidR="00343070" w:rsidRDefault="0034307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4" o:spid="_x0000_i1026" type="#_x0000_t75" alt="http://img-c.photosight.ru/65f/4697310_large.jpg" style="width:11.8pt;height:11.8pt;visibility:visible;mso-wrap-style:square" o:bullet="t">
        <v:imagedata r:id="rId1" o:title="4697310_large"/>
      </v:shape>
    </w:pict>
  </w:numPicBullet>
  <w:abstractNum w:abstractNumId="0">
    <w:nsid w:val="648E6CC3"/>
    <w:multiLevelType w:val="hybridMultilevel"/>
    <w:tmpl w:val="01600996"/>
    <w:lvl w:ilvl="0" w:tplc="3F9A62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C1A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E47D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BA74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E03D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A84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24E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5870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23C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F2822FD"/>
    <w:multiLevelType w:val="hybridMultilevel"/>
    <w:tmpl w:val="86C0E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55E"/>
    <w:rsid w:val="000365EA"/>
    <w:rsid w:val="00044093"/>
    <w:rsid w:val="0007562C"/>
    <w:rsid w:val="00090A0C"/>
    <w:rsid w:val="00100953"/>
    <w:rsid w:val="00100AA2"/>
    <w:rsid w:val="00104CCE"/>
    <w:rsid w:val="00176901"/>
    <w:rsid w:val="00266387"/>
    <w:rsid w:val="0029127F"/>
    <w:rsid w:val="002A39DC"/>
    <w:rsid w:val="002E5F7A"/>
    <w:rsid w:val="00343070"/>
    <w:rsid w:val="0045198B"/>
    <w:rsid w:val="004A0C0A"/>
    <w:rsid w:val="005574C1"/>
    <w:rsid w:val="00615EBD"/>
    <w:rsid w:val="00641E82"/>
    <w:rsid w:val="006842B1"/>
    <w:rsid w:val="007652E3"/>
    <w:rsid w:val="00905367"/>
    <w:rsid w:val="00947D4D"/>
    <w:rsid w:val="0095055E"/>
    <w:rsid w:val="00B006C9"/>
    <w:rsid w:val="00BA2C80"/>
    <w:rsid w:val="00C735E3"/>
    <w:rsid w:val="00C96762"/>
    <w:rsid w:val="00D14F2E"/>
    <w:rsid w:val="00D303C8"/>
    <w:rsid w:val="00D41F6F"/>
    <w:rsid w:val="00DD1383"/>
    <w:rsid w:val="00E74432"/>
    <w:rsid w:val="00F95915"/>
    <w:rsid w:val="00FF0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D1383"/>
    <w:pPr>
      <w:ind w:left="720"/>
      <w:contextualSpacing/>
    </w:pPr>
  </w:style>
  <w:style w:type="character" w:styleId="a7">
    <w:name w:val="Strong"/>
    <w:qFormat/>
    <w:rsid w:val="00FF0EF7"/>
    <w:rPr>
      <w:b/>
      <w:bCs/>
    </w:rPr>
  </w:style>
  <w:style w:type="character" w:styleId="a8">
    <w:name w:val="Emphasis"/>
    <w:basedOn w:val="a0"/>
    <w:uiPriority w:val="20"/>
    <w:qFormat/>
    <w:rsid w:val="00FF0EF7"/>
    <w:rPr>
      <w:i/>
      <w:iCs/>
    </w:rPr>
  </w:style>
  <w:style w:type="paragraph" w:styleId="a9">
    <w:name w:val="header"/>
    <w:basedOn w:val="a"/>
    <w:link w:val="aa"/>
    <w:uiPriority w:val="99"/>
    <w:unhideWhenUsed/>
    <w:rsid w:val="00343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3070"/>
  </w:style>
  <w:style w:type="paragraph" w:styleId="ab">
    <w:name w:val="footer"/>
    <w:basedOn w:val="a"/>
    <w:link w:val="ac"/>
    <w:uiPriority w:val="99"/>
    <w:unhideWhenUsed/>
    <w:rsid w:val="00343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3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64D2C-E06B-4113-AFBE-83B24442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6</cp:revision>
  <dcterms:created xsi:type="dcterms:W3CDTF">2017-12-05T14:40:00Z</dcterms:created>
  <dcterms:modified xsi:type="dcterms:W3CDTF">2017-12-06T10:56:00Z</dcterms:modified>
</cp:coreProperties>
</file>